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FC6B" w14:textId="33F5E45F" w:rsidR="00E94375" w:rsidRDefault="006B77F4" w:rsidP="003A564E">
      <w:pPr>
        <w:pStyle w:val="ListParagraph"/>
        <w:numPr>
          <w:ilvl w:val="0"/>
          <w:numId w:val="11"/>
        </w:numPr>
      </w:pPr>
      <w:r>
        <w:t xml:space="preserve">Log </w:t>
      </w:r>
      <w:r w:rsidR="00B5284C">
        <w:t>in to</w:t>
      </w:r>
      <w:r w:rsidR="002047AC">
        <w:t xml:space="preserve"> </w:t>
      </w:r>
      <w:r w:rsidR="00A54A97">
        <w:t>the</w:t>
      </w:r>
      <w:r>
        <w:t xml:space="preserve"> </w:t>
      </w:r>
      <w:hyperlink r:id="rId7" w:history="1">
        <w:proofErr w:type="spellStart"/>
        <w:r w:rsidR="00A54A97">
          <w:rPr>
            <w:rStyle w:val="Hyperlink"/>
          </w:rPr>
          <w:t>myRutgers</w:t>
        </w:r>
        <w:proofErr w:type="spellEnd"/>
        <w:r w:rsidR="00A54A97">
          <w:rPr>
            <w:rStyle w:val="Hyperlink"/>
          </w:rPr>
          <w:t xml:space="preserve"> portal</w:t>
        </w:r>
      </w:hyperlink>
      <w:r w:rsidR="00B34EE5">
        <w:t xml:space="preserve"> </w:t>
      </w:r>
      <w:r w:rsidR="002047AC">
        <w:t>and click the ‘View/Pay Bill’ button</w:t>
      </w:r>
      <w:r w:rsidR="00E94375">
        <w:t xml:space="preserve"> under the My Money widget.</w:t>
      </w:r>
      <w:r w:rsidR="00A61EBA">
        <w:t xml:space="preserve"> You will be redirected to Flywire.</w:t>
      </w:r>
    </w:p>
    <w:p w14:paraId="051D5AC4" w14:textId="10CEDC26" w:rsidR="002047AC" w:rsidRDefault="00726F62" w:rsidP="002047A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E0466A" wp14:editId="0929BB9C">
                <wp:simplePos x="0" y="0"/>
                <wp:positionH relativeFrom="column">
                  <wp:posOffset>2390775</wp:posOffset>
                </wp:positionH>
                <wp:positionV relativeFrom="paragraph">
                  <wp:posOffset>2943225</wp:posOffset>
                </wp:positionV>
                <wp:extent cx="581025" cy="476250"/>
                <wp:effectExtent l="19050" t="19050" r="28575" b="19050"/>
                <wp:wrapNone/>
                <wp:docPr id="30256440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2084C" id="Rectangle 2" o:spid="_x0000_s1026" alt="&quot;&quot;" style="position:absolute;margin-left:188.25pt;margin-top:231.75pt;width:45.75pt;height:37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" filled="f" strokecolor="#c00000" strokeweight="2.25pt"/>
            </w:pict>
          </mc:Fallback>
        </mc:AlternateContent>
      </w:r>
      <w:r w:rsidR="002047AC">
        <w:rPr>
          <w:noProof/>
        </w:rPr>
        <w:drawing>
          <wp:inline distT="0" distB="0" distL="0" distR="0" wp14:anchorId="15B765CA" wp14:editId="383E85BE">
            <wp:extent cx="2563020" cy="3848100"/>
            <wp:effectExtent l="0" t="0" r="8890" b="0"/>
            <wp:docPr id="702635644" name="Picture 2" descr="Screenshot of the View/Pay Bill button on My Money widg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35644" name="Picture 2" descr="Screenshot of the View/Pay Bill button on My Money widge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73" cy="385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C63B0" w14:textId="77777777" w:rsidR="00E94375" w:rsidRDefault="00E94375"/>
    <w:p w14:paraId="6852BD90" w14:textId="4DB50CD2" w:rsidR="009C59BD" w:rsidRDefault="0052552D" w:rsidP="003A564E">
      <w:pPr>
        <w:pStyle w:val="ListParagraph"/>
        <w:numPr>
          <w:ilvl w:val="0"/>
          <w:numId w:val="11"/>
        </w:numPr>
      </w:pPr>
      <w:r>
        <w:t>Re</w:t>
      </w:r>
      <w:r w:rsidR="00850E75">
        <w:t>vi</w:t>
      </w:r>
      <w:r w:rsidR="009C59BD">
        <w:t xml:space="preserve">ew your term bill, including charges, payments, and credits under the </w:t>
      </w:r>
      <w:r w:rsidR="009C59BD" w:rsidRPr="003A564E">
        <w:rPr>
          <w:b/>
          <w:bCs/>
        </w:rPr>
        <w:t>Account Activity</w:t>
      </w:r>
      <w:r w:rsidR="009C59BD">
        <w:t xml:space="preserve"> tab.</w:t>
      </w:r>
    </w:p>
    <w:p w14:paraId="6EA74F09" w14:textId="169899F1" w:rsidR="000D4DE8" w:rsidRDefault="00426F9B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56723D" wp14:editId="35D978CF">
                <wp:simplePos x="0" y="0"/>
                <wp:positionH relativeFrom="column">
                  <wp:posOffset>1003300</wp:posOffset>
                </wp:positionH>
                <wp:positionV relativeFrom="paragraph">
                  <wp:posOffset>33020</wp:posOffset>
                </wp:positionV>
                <wp:extent cx="590550" cy="228600"/>
                <wp:effectExtent l="0" t="0" r="19050" b="19050"/>
                <wp:wrapNone/>
                <wp:docPr id="7225038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6AF44" id="Rectangle 4" o:spid="_x0000_s1026" style="position:absolute;margin-left:79pt;margin-top:2.6pt;width:46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" fillcolor="white [3212]" strokecolor="white [3212]" strokeweight="1pt"/>
            </w:pict>
          </mc:Fallback>
        </mc:AlternateContent>
      </w:r>
      <w:r w:rsidR="002029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6121A1" wp14:editId="241310F6">
                <wp:simplePos x="0" y="0"/>
                <wp:positionH relativeFrom="column">
                  <wp:posOffset>1838297</wp:posOffset>
                </wp:positionH>
                <wp:positionV relativeFrom="paragraph">
                  <wp:posOffset>740229</wp:posOffset>
                </wp:positionV>
                <wp:extent cx="903935" cy="392269"/>
                <wp:effectExtent l="19050" t="19050" r="10795" b="27305"/>
                <wp:wrapNone/>
                <wp:docPr id="63583858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935" cy="39226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5305E" id="Rectangle 2" o:spid="_x0000_s1026" alt="&quot;&quot;" style="position:absolute;margin-left:144.75pt;margin-top:58.3pt;width:71.2pt;height:3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" filled="f" strokecolor="#c00000" strokeweight="3pt"/>
            </w:pict>
          </mc:Fallback>
        </mc:AlternateContent>
      </w:r>
      <w:r w:rsidR="001A3E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A8CE" wp14:editId="4B0C3F9F">
                <wp:simplePos x="0" y="0"/>
                <wp:positionH relativeFrom="column">
                  <wp:posOffset>1965626</wp:posOffset>
                </wp:positionH>
                <wp:positionV relativeFrom="paragraph">
                  <wp:posOffset>432648</wp:posOffset>
                </wp:positionV>
                <wp:extent cx="1795428" cy="260304"/>
                <wp:effectExtent l="0" t="0" r="14605" b="26035"/>
                <wp:wrapNone/>
                <wp:docPr id="1546952628" name="Rectangle 1" descr="P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428" cy="260304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solidFill>
                            <a:srgbClr val="F7F7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312B5" id="Rectangle 1" o:spid="_x0000_s1026" alt="P3#y1" style="position:absolute;margin-left:154.75pt;margin-top:34.05pt;width:141.3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" fillcolor="#f7f7f7" strokecolor="#f7f7f7" strokeweight="1pt"/>
            </w:pict>
          </mc:Fallback>
        </mc:AlternateContent>
      </w:r>
      <w:r w:rsidR="0066227C" w:rsidRPr="009A7750">
        <w:rPr>
          <w:noProof/>
        </w:rPr>
        <w:drawing>
          <wp:inline distT="0" distB="0" distL="0" distR="0" wp14:anchorId="2A52E19B" wp14:editId="78BFE105">
            <wp:extent cx="4946816" cy="3441700"/>
            <wp:effectExtent l="0" t="0" r="6350" b="6350"/>
            <wp:docPr id="1839306189" name="Picture 1" descr="Screenshot of the Account Activity tab o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06189" name="Picture 1" descr="Screenshot of the Account Activity tab on Flywir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0799" cy="345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92642" w14:textId="77777777" w:rsidR="00D410FA" w:rsidRDefault="00D410FA" w:rsidP="00D410FA">
      <w:pPr>
        <w:pStyle w:val="ListParagraph"/>
      </w:pPr>
    </w:p>
    <w:p w14:paraId="04F1CF47" w14:textId="17D6640E" w:rsidR="009C59BD" w:rsidRDefault="007562B3" w:rsidP="00D410FA">
      <w:pPr>
        <w:pStyle w:val="ListParagraph"/>
        <w:numPr>
          <w:ilvl w:val="0"/>
          <w:numId w:val="11"/>
        </w:numPr>
      </w:pPr>
      <w:r>
        <w:lastRenderedPageBreak/>
        <w:t xml:space="preserve">Click the </w:t>
      </w:r>
      <w:r w:rsidRPr="003A564E">
        <w:rPr>
          <w:b/>
          <w:bCs/>
        </w:rPr>
        <w:t>Make a Payment</w:t>
      </w:r>
      <w:r>
        <w:t xml:space="preserve"> button.</w:t>
      </w:r>
    </w:p>
    <w:p w14:paraId="1DB356DC" w14:textId="57856627" w:rsidR="0052552D" w:rsidRDefault="00426F9B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ACD54A" wp14:editId="7863EE32">
                <wp:simplePos x="0" y="0"/>
                <wp:positionH relativeFrom="column">
                  <wp:posOffset>254000</wp:posOffset>
                </wp:positionH>
                <wp:positionV relativeFrom="paragraph">
                  <wp:posOffset>16722</wp:posOffset>
                </wp:positionV>
                <wp:extent cx="829733" cy="338666"/>
                <wp:effectExtent l="0" t="0" r="27940" b="23495"/>
                <wp:wrapNone/>
                <wp:docPr id="12498181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33" cy="338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FB343" id="Rectangle 6" o:spid="_x0000_s1026" style="position:absolute;margin-left:20pt;margin-top:1.3pt;width:65.35pt;height:26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8C64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53DDD" wp14:editId="3542FE56">
                <wp:simplePos x="0" y="0"/>
                <wp:positionH relativeFrom="column">
                  <wp:posOffset>377107</wp:posOffset>
                </wp:positionH>
                <wp:positionV relativeFrom="paragraph">
                  <wp:posOffset>2667464</wp:posOffset>
                </wp:positionV>
                <wp:extent cx="1134434" cy="374742"/>
                <wp:effectExtent l="19050" t="19050" r="27940" b="25400"/>
                <wp:wrapNone/>
                <wp:docPr id="895803674" name="Rectangle 2" descr="P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434" cy="3747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4C79B" id="Rectangle 2" o:spid="_x0000_s1026" alt="P5#y2" style="position:absolute;margin-left:29.7pt;margin-top:210.05pt;width:89.35pt;height:2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" filled="f" strokecolor="#c00000" strokeweight="3pt"/>
            </w:pict>
          </mc:Fallback>
        </mc:AlternateContent>
      </w:r>
      <w:r w:rsidR="008C64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F3050" wp14:editId="0CD29584">
                <wp:simplePos x="0" y="0"/>
                <wp:positionH relativeFrom="column">
                  <wp:posOffset>5329072</wp:posOffset>
                </wp:positionH>
                <wp:positionV relativeFrom="paragraph">
                  <wp:posOffset>567138</wp:posOffset>
                </wp:positionV>
                <wp:extent cx="987819" cy="333347"/>
                <wp:effectExtent l="19050" t="19050" r="22225" b="10160"/>
                <wp:wrapNone/>
                <wp:docPr id="1065819658" name="Rectangle 2" descr="P5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819" cy="3333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E59D3" id="Rectangle 2" o:spid="_x0000_s1026" alt="P5#y3" style="position:absolute;margin-left:419.6pt;margin-top:44.65pt;width:77.8pt;height:26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" filled="f" strokecolor="#c00000" strokeweight="3pt"/>
            </w:pict>
          </mc:Fallback>
        </mc:AlternateContent>
      </w:r>
      <w:r w:rsidR="008C64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17767" wp14:editId="13D44165">
                <wp:simplePos x="0" y="0"/>
                <wp:positionH relativeFrom="column">
                  <wp:posOffset>1531787</wp:posOffset>
                </wp:positionH>
                <wp:positionV relativeFrom="paragraph">
                  <wp:posOffset>612705</wp:posOffset>
                </wp:positionV>
                <wp:extent cx="2309360" cy="260304"/>
                <wp:effectExtent l="0" t="0" r="0" b="6985"/>
                <wp:wrapNone/>
                <wp:docPr id="1873606753" name="Rectangle 1" descr="P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360" cy="260304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43C8D" id="Rectangle 1" o:spid="_x0000_s1026" alt="P5#y1" style="position:absolute;margin-left:120.6pt;margin-top:48.25pt;width:181.8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" fillcolor="#f7f7f7" stroked="f" strokeweight="1pt"/>
            </w:pict>
          </mc:Fallback>
        </mc:AlternateContent>
      </w:r>
      <w:r w:rsidR="008C64B0" w:rsidRPr="007F20EC">
        <w:rPr>
          <w:noProof/>
        </w:rPr>
        <w:drawing>
          <wp:inline distT="0" distB="0" distL="0" distR="0" wp14:anchorId="7E8AE845" wp14:editId="0A90B670">
            <wp:extent cx="6457950" cy="3291163"/>
            <wp:effectExtent l="0" t="0" r="0" b="5080"/>
            <wp:docPr id="841136656" name="Picture 1" descr="Screenshot of the Account Summary tab o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36656" name="Picture 1" descr="Screenshot of the Account Summary tab on Flywir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9785" cy="329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122B" w14:textId="3DC9FCA4" w:rsidR="006B77F4" w:rsidRPr="003A564E" w:rsidRDefault="000B22AD" w:rsidP="003A564E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Choose the </w:t>
      </w:r>
      <w:proofErr w:type="gramStart"/>
      <w:r>
        <w:t>term(s)</w:t>
      </w:r>
      <w:proofErr w:type="gramEnd"/>
      <w:r>
        <w:t xml:space="preserve"> you wish to pay. </w:t>
      </w:r>
      <w:r w:rsidR="00401140">
        <w:t xml:space="preserve">You can edit the amount you wish to pay and set a payment date. </w:t>
      </w:r>
      <w:r w:rsidR="00B33A96">
        <w:t>Please note that s</w:t>
      </w:r>
      <w:r w:rsidR="00B33A96" w:rsidRPr="00B33A96">
        <w:t xml:space="preserve">cheduling a future-dated payment will not prevent past due notices or having an AR </w:t>
      </w:r>
      <w:proofErr w:type="gramStart"/>
      <w:r w:rsidR="00B33A96" w:rsidRPr="00B33A96">
        <w:t>hold</w:t>
      </w:r>
      <w:proofErr w:type="gramEnd"/>
      <w:r w:rsidR="00B33A96" w:rsidRPr="00B33A96">
        <w:t xml:space="preserve"> placed on your account.  An AR hold will not be removed until the payment is posted to your account.</w:t>
      </w:r>
      <w:r w:rsidR="00037FD8">
        <w:t xml:space="preserve"> Then click </w:t>
      </w:r>
      <w:r w:rsidR="00037FD8" w:rsidRPr="003A564E">
        <w:rPr>
          <w:b/>
          <w:bCs/>
        </w:rPr>
        <w:t xml:space="preserve">Continue. </w:t>
      </w:r>
    </w:p>
    <w:p w14:paraId="22BA4737" w14:textId="1D3132D0" w:rsidR="00343E6E" w:rsidRDefault="004E0EC6" w:rsidP="004E0E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44F6FE" wp14:editId="333B63D1">
                <wp:simplePos x="0" y="0"/>
                <wp:positionH relativeFrom="column">
                  <wp:posOffset>3987012</wp:posOffset>
                </wp:positionH>
                <wp:positionV relativeFrom="paragraph">
                  <wp:posOffset>3150865</wp:posOffset>
                </wp:positionV>
                <wp:extent cx="1048862" cy="427072"/>
                <wp:effectExtent l="19050" t="19050" r="18415" b="11430"/>
                <wp:wrapNone/>
                <wp:docPr id="89361738" name="Rectangle 2" descr="P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862" cy="42707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42A32" id="Rectangle 2" o:spid="_x0000_s1026" alt="P5#y2" style="position:absolute;margin-left:313.95pt;margin-top:248.1pt;width:82.6pt;height:3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517F3E" wp14:editId="5ADABB80">
                <wp:simplePos x="0" y="0"/>
                <wp:positionH relativeFrom="margin">
                  <wp:posOffset>2272651</wp:posOffset>
                </wp:positionH>
                <wp:positionV relativeFrom="paragraph">
                  <wp:posOffset>168358</wp:posOffset>
                </wp:positionV>
                <wp:extent cx="2703153" cy="240281"/>
                <wp:effectExtent l="0" t="0" r="2540" b="7620"/>
                <wp:wrapNone/>
                <wp:docPr id="1834743262" name="Rectangle 1" descr="P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53" cy="2402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D561D" id="Rectangle 1" o:spid="_x0000_s1026" alt="P5#y1" style="position:absolute;margin-left:178.95pt;margin-top:13.25pt;width:212.85pt;height:18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  <w:r w:rsidRPr="009B312A">
        <w:rPr>
          <w:noProof/>
        </w:rPr>
        <w:drawing>
          <wp:inline distT="0" distB="0" distL="0" distR="0" wp14:anchorId="2915D331" wp14:editId="70D7F973">
            <wp:extent cx="6858000" cy="3719830"/>
            <wp:effectExtent l="0" t="0" r="0" b="0"/>
            <wp:docPr id="412732419" name="Picture 1" descr="Screenshot of the payment screen o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32419" name="Picture 1" descr="Screenshot of the payment screen on Flywir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5E4F" w14:textId="1B1E8B2B" w:rsidR="000B22AD" w:rsidRDefault="00343E6E" w:rsidP="00B33A9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CC8C0" wp14:editId="7450EFD7">
                <wp:simplePos x="0" y="0"/>
                <wp:positionH relativeFrom="column">
                  <wp:posOffset>3731471</wp:posOffset>
                </wp:positionH>
                <wp:positionV relativeFrom="paragraph">
                  <wp:posOffset>5223832</wp:posOffset>
                </wp:positionV>
                <wp:extent cx="594959" cy="256002"/>
                <wp:effectExtent l="0" t="0" r="15240" b="10795"/>
                <wp:wrapNone/>
                <wp:docPr id="1989168054" name="Rectangle 2" descr="P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59" cy="2560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3BFA6" id="Rectangle 2" o:spid="_x0000_s1026" alt="P9#y2" style="position:absolute;margin-left:293.8pt;margin-top:411.35pt;width:46.85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" filled="f" strokecolor="#c00000" strokeweight="1pt"/>
            </w:pict>
          </mc:Fallback>
        </mc:AlternateContent>
      </w:r>
      <w:r w:rsidR="001A3E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AFFD2" wp14:editId="40B9E896">
                <wp:simplePos x="0" y="0"/>
                <wp:positionH relativeFrom="column">
                  <wp:posOffset>3039731</wp:posOffset>
                </wp:positionH>
                <wp:positionV relativeFrom="paragraph">
                  <wp:posOffset>651214</wp:posOffset>
                </wp:positionV>
                <wp:extent cx="1054424" cy="113382"/>
                <wp:effectExtent l="0" t="0" r="0" b="1270"/>
                <wp:wrapNone/>
                <wp:docPr id="2073888793" name="Rectangle 1" descr="P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424" cy="113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6A6E3" id="Rectangle 1" o:spid="_x0000_s1026" alt="P9#y1" style="position:absolute;margin-left:239.35pt;margin-top:51.3pt;width:83.05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" fillcolor="white [3212]" stroked="f" strokeweight="1pt"/>
            </w:pict>
          </mc:Fallback>
        </mc:AlternateContent>
      </w:r>
    </w:p>
    <w:p w14:paraId="7C5E52EA" w14:textId="5B33713C" w:rsidR="007562B3" w:rsidRDefault="006657A5" w:rsidP="003A564E">
      <w:pPr>
        <w:pStyle w:val="ListParagraph"/>
        <w:numPr>
          <w:ilvl w:val="0"/>
          <w:numId w:val="11"/>
        </w:numPr>
      </w:pPr>
      <w:r>
        <w:lastRenderedPageBreak/>
        <w:t xml:space="preserve">Choose a saved bank account or </w:t>
      </w:r>
      <w:r w:rsidR="00844139">
        <w:t xml:space="preserve">add a new </w:t>
      </w:r>
      <w:proofErr w:type="spellStart"/>
      <w:r w:rsidR="00844139">
        <w:t>eCheck</w:t>
      </w:r>
      <w:proofErr w:type="spellEnd"/>
      <w:r w:rsidR="00844139">
        <w:t xml:space="preserve"> bank account. </w:t>
      </w:r>
      <w:r w:rsidR="00661A93">
        <w:t xml:space="preserve">Then click </w:t>
      </w:r>
      <w:r w:rsidR="00661A93" w:rsidRPr="003A564E">
        <w:rPr>
          <w:b/>
          <w:bCs/>
        </w:rPr>
        <w:t>Continue</w:t>
      </w:r>
      <w:r w:rsidR="00661A93">
        <w:t>.</w:t>
      </w:r>
    </w:p>
    <w:p w14:paraId="12C8CDF2" w14:textId="12FAFDE5" w:rsidR="00B5284C" w:rsidRDefault="00CF6DF0" w:rsidP="00B528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104075" wp14:editId="5108FE8F">
                <wp:simplePos x="0" y="0"/>
                <wp:positionH relativeFrom="column">
                  <wp:posOffset>3902147</wp:posOffset>
                </wp:positionH>
                <wp:positionV relativeFrom="paragraph">
                  <wp:posOffset>3801667</wp:posOffset>
                </wp:positionV>
                <wp:extent cx="626409" cy="299720"/>
                <wp:effectExtent l="19050" t="19050" r="21590" b="24130"/>
                <wp:wrapNone/>
                <wp:docPr id="736541186" name="Rectangle 2" descr="P18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9" cy="2997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C2833" id="Rectangle 2" o:spid="_x0000_s1026" alt="P18#y3" style="position:absolute;margin-left:307.25pt;margin-top:299.35pt;width:49.3pt;height: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69BAB0" wp14:editId="18F2D2BA">
                <wp:simplePos x="0" y="0"/>
                <wp:positionH relativeFrom="column">
                  <wp:posOffset>3229362</wp:posOffset>
                </wp:positionH>
                <wp:positionV relativeFrom="paragraph">
                  <wp:posOffset>21579</wp:posOffset>
                </wp:positionV>
                <wp:extent cx="1013443" cy="153089"/>
                <wp:effectExtent l="0" t="0" r="0" b="0"/>
                <wp:wrapNone/>
                <wp:docPr id="135012738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43" cy="153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22CD8" id="Rectangle 1" o:spid="_x0000_s1026" alt="&quot;&quot;" style="position:absolute;margin-left:254.3pt;margin-top:1.7pt;width:79.8pt;height:1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8DC05" wp14:editId="754008F8">
                <wp:simplePos x="0" y="0"/>
                <wp:positionH relativeFrom="column">
                  <wp:posOffset>3491977</wp:posOffset>
                </wp:positionH>
                <wp:positionV relativeFrom="paragraph">
                  <wp:posOffset>620125</wp:posOffset>
                </wp:positionV>
                <wp:extent cx="920945" cy="193559"/>
                <wp:effectExtent l="0" t="0" r="0" b="0"/>
                <wp:wrapNone/>
                <wp:docPr id="293316801" name="Rectangle 1" descr="P18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945" cy="1935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F282" id="Rectangle 1" o:spid="_x0000_s1026" alt="P18#y2" style="position:absolute;margin-left:274.95pt;margin-top:48.85pt;width:72.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" fillcolor="white [3212]" stroked="f" strokeweight="1pt"/>
            </w:pict>
          </mc:Fallback>
        </mc:AlternateContent>
      </w:r>
      <w:r w:rsidR="001A3EF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EA3F8" wp14:editId="18AE9621">
                <wp:simplePos x="0" y="0"/>
                <wp:positionH relativeFrom="column">
                  <wp:posOffset>3246430</wp:posOffset>
                </wp:positionH>
                <wp:positionV relativeFrom="paragraph">
                  <wp:posOffset>378460</wp:posOffset>
                </wp:positionV>
                <wp:extent cx="914400" cy="166861"/>
                <wp:effectExtent l="0" t="0" r="0" b="5080"/>
                <wp:wrapNone/>
                <wp:docPr id="2040024835" name="Rectangle 1" descr="P1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6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06E4" id="Rectangle 1" o:spid="_x0000_s1026" alt="P18#y1" style="position:absolute;margin-left:255.6pt;margin-top:29.8pt;width:1in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" fillcolor="white [3212]" stroked="f" strokeweight="1pt"/>
            </w:pict>
          </mc:Fallback>
        </mc:AlternateContent>
      </w:r>
      <w:r w:rsidR="00496908" w:rsidRPr="00496908">
        <w:rPr>
          <w:noProof/>
        </w:rPr>
        <w:drawing>
          <wp:inline distT="0" distB="0" distL="0" distR="0" wp14:anchorId="32398532" wp14:editId="5F654E82">
            <wp:extent cx="3718038" cy="4148015"/>
            <wp:effectExtent l="0" t="0" r="0" b="5080"/>
            <wp:docPr id="1253820231" name="Picture 1" descr="Screenshot of the payment screen for entering e-check payment information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20231" name="Picture 1" descr="Screenshot of the payment screen for entering e-check payment information,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2247" cy="415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24D0" w14:textId="602A0C91" w:rsidR="00661A93" w:rsidRDefault="00661A93" w:rsidP="003A564E">
      <w:pPr>
        <w:pStyle w:val="ListParagraph"/>
        <w:numPr>
          <w:ilvl w:val="0"/>
          <w:numId w:val="11"/>
        </w:numPr>
      </w:pPr>
      <w:r>
        <w:t>Re</w:t>
      </w:r>
      <w:r w:rsidR="00A74D89">
        <w:t xml:space="preserve">view the payment information and click </w:t>
      </w:r>
      <w:r w:rsidR="00A74D89" w:rsidRPr="003A564E">
        <w:rPr>
          <w:b/>
          <w:bCs/>
        </w:rPr>
        <w:t>Confirm</w:t>
      </w:r>
      <w:r w:rsidR="00A74D89">
        <w:t xml:space="preserve"> to </w:t>
      </w:r>
      <w:r w:rsidR="00702663">
        <w:t>make the payment.</w:t>
      </w:r>
    </w:p>
    <w:p w14:paraId="7C0A4AF7" w14:textId="19CDA31D" w:rsidR="00702663" w:rsidRDefault="000A6B17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8ACA45" wp14:editId="78DDB727">
                <wp:simplePos x="0" y="0"/>
                <wp:positionH relativeFrom="column">
                  <wp:posOffset>3060971</wp:posOffset>
                </wp:positionH>
                <wp:positionV relativeFrom="paragraph">
                  <wp:posOffset>110963</wp:posOffset>
                </wp:positionV>
                <wp:extent cx="1499208" cy="116732"/>
                <wp:effectExtent l="0" t="0" r="6350" b="0"/>
                <wp:wrapNone/>
                <wp:docPr id="734874256" name="Rectangle 1" descr="P20#y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08" cy="1167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821F" id="Rectangle 1" o:spid="_x0000_s1026" alt="P20#y4" style="position:absolute;margin-left:241pt;margin-top:8.75pt;width:118.0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" fillcolor="white [3212]" stroked="f" strokeweight="1pt"/>
            </w:pict>
          </mc:Fallback>
        </mc:AlternateContent>
      </w:r>
      <w:r w:rsidR="009C3B0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B6799C" wp14:editId="717C8073">
                <wp:simplePos x="0" y="0"/>
                <wp:positionH relativeFrom="column">
                  <wp:posOffset>4048790</wp:posOffset>
                </wp:positionH>
                <wp:positionV relativeFrom="paragraph">
                  <wp:posOffset>2985194</wp:posOffset>
                </wp:positionV>
                <wp:extent cx="796112" cy="384987"/>
                <wp:effectExtent l="19050" t="19050" r="23495" b="15240"/>
                <wp:wrapNone/>
                <wp:docPr id="512033485" name="Rectangle 2" descr="P20#y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112" cy="38498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C74F2" id="Rectangle 2" o:spid="_x0000_s1026" alt="P20#y5" style="position:absolute;margin-left:318.8pt;margin-top:235.05pt;width:62.7pt;height:3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" filled="f" strokecolor="#c00000" strokeweight="3pt"/>
            </w:pict>
          </mc:Fallback>
        </mc:AlternateContent>
      </w:r>
      <w:r w:rsidR="00BA19C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8C5077" wp14:editId="7659E421">
                <wp:simplePos x="0" y="0"/>
                <wp:positionH relativeFrom="column">
                  <wp:posOffset>2186763</wp:posOffset>
                </wp:positionH>
                <wp:positionV relativeFrom="paragraph">
                  <wp:posOffset>1073549</wp:posOffset>
                </wp:positionV>
                <wp:extent cx="340242" cy="113414"/>
                <wp:effectExtent l="0" t="0" r="3175" b="1270"/>
                <wp:wrapNone/>
                <wp:docPr id="213000812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2" cy="113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79F26" id="Rectangle 2" o:spid="_x0000_s1026" alt="&quot;&quot;" style="position:absolute;margin-left:172.2pt;margin-top:84.55pt;width:26.8pt;height: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" fillcolor="white [3212]" stroked="f" strokeweight="1pt"/>
            </w:pict>
          </mc:Fallback>
        </mc:AlternateContent>
      </w:r>
      <w:r w:rsidR="00BA19C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254C42" wp14:editId="7191C164">
                <wp:simplePos x="0" y="0"/>
                <wp:positionH relativeFrom="column">
                  <wp:posOffset>2938130</wp:posOffset>
                </wp:positionH>
                <wp:positionV relativeFrom="paragraph">
                  <wp:posOffset>1073550</wp:posOffset>
                </wp:positionV>
                <wp:extent cx="1636794" cy="127590"/>
                <wp:effectExtent l="0" t="0" r="1905" b="6350"/>
                <wp:wrapNone/>
                <wp:docPr id="21980554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794" cy="127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EC75C" id="Rectangle 2" o:spid="_x0000_s1026" alt="&quot;&quot;" style="position:absolute;margin-left:231.35pt;margin-top:84.55pt;width:128.9pt;height:1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" fillcolor="white [3212]" stroked="f" strokeweight="1pt"/>
            </w:pict>
          </mc:Fallback>
        </mc:AlternateContent>
      </w:r>
      <w:r w:rsidR="00BA19C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C7768" wp14:editId="054266DC">
                <wp:simplePos x="0" y="0"/>
                <wp:positionH relativeFrom="column">
                  <wp:posOffset>3512288</wp:posOffset>
                </wp:positionH>
                <wp:positionV relativeFrom="paragraph">
                  <wp:posOffset>1640619</wp:posOffset>
                </wp:positionV>
                <wp:extent cx="1127052" cy="99238"/>
                <wp:effectExtent l="0" t="0" r="0" b="0"/>
                <wp:wrapNone/>
                <wp:docPr id="1190419380" name="Rectangle 1" descr="P20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2" cy="992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9B5A" id="Rectangle 1" o:spid="_x0000_s1026" alt="P20#y3" style="position:absolute;margin-left:276.55pt;margin-top:129.2pt;width:88.75pt;height: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" fillcolor="white [3212]" stroked="f" strokeweight="1pt"/>
            </w:pict>
          </mc:Fallback>
        </mc:AlternateContent>
      </w:r>
      <w:r w:rsidR="0027433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C7C90" wp14:editId="7288A2AC">
                <wp:simplePos x="0" y="0"/>
                <wp:positionH relativeFrom="column">
                  <wp:posOffset>2059069</wp:posOffset>
                </wp:positionH>
                <wp:positionV relativeFrom="paragraph">
                  <wp:posOffset>1169234</wp:posOffset>
                </wp:positionV>
                <wp:extent cx="2129150" cy="113466"/>
                <wp:effectExtent l="0" t="0" r="5080" b="1270"/>
                <wp:wrapNone/>
                <wp:docPr id="648734950" name="Rectangle 1" descr="P20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0" cy="113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80F22" id="Rectangle 1" o:spid="_x0000_s1026" style="position:absolute;margin-left:162.15pt;margin-top:92.05pt;width:167.65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" fillcolor="white [3212]" stroked="f" strokeweight="1pt"/>
            </w:pict>
          </mc:Fallback>
        </mc:AlternateContent>
      </w:r>
      <w:r w:rsidR="0027433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BE504" wp14:editId="73FBA4DD">
                <wp:simplePos x="0" y="0"/>
                <wp:positionH relativeFrom="column">
                  <wp:posOffset>3179741</wp:posOffset>
                </wp:positionH>
                <wp:positionV relativeFrom="paragraph">
                  <wp:posOffset>394335</wp:posOffset>
                </wp:positionV>
                <wp:extent cx="1114503" cy="126814"/>
                <wp:effectExtent l="0" t="0" r="9525" b="6985"/>
                <wp:wrapNone/>
                <wp:docPr id="1276813940" name="Rectangle 1" descr="P2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3" cy="126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ED4FD" id="Rectangle 1" o:spid="_x0000_s1026" alt="P20#y1" style="position:absolute;margin-left:250.35pt;margin-top:31.05pt;width:87.7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" fillcolor="white [3212]" stroked="f" strokeweight="1pt"/>
            </w:pict>
          </mc:Fallback>
        </mc:AlternateContent>
      </w:r>
      <w:r w:rsidR="00BA19CB" w:rsidRPr="00BA19CB">
        <w:rPr>
          <w:noProof/>
        </w:rPr>
        <w:drawing>
          <wp:inline distT="0" distB="0" distL="0" distR="0" wp14:anchorId="2D42C54B" wp14:editId="32749F6B">
            <wp:extent cx="5046921" cy="3494022"/>
            <wp:effectExtent l="0" t="0" r="1905" b="0"/>
            <wp:docPr id="1135375597" name="Picture 1" descr="Screenshot of the payment confrimation page o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75597" name="Picture 1" descr="Screenshot of the payment confrimation page on Flywire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0349" cy="349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663" w:rsidSect="002116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17CA" w14:textId="77777777" w:rsidR="003F12F8" w:rsidRDefault="003F12F8" w:rsidP="006B77F4">
      <w:pPr>
        <w:spacing w:after="0" w:line="240" w:lineRule="auto"/>
      </w:pPr>
      <w:r>
        <w:separator/>
      </w:r>
    </w:p>
  </w:endnote>
  <w:endnote w:type="continuationSeparator" w:id="0">
    <w:p w14:paraId="649F84FE" w14:textId="77777777" w:rsidR="003F12F8" w:rsidRDefault="003F12F8" w:rsidP="006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5651" w14:textId="77777777" w:rsidR="00BA5656" w:rsidRDefault="00BA5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7E51" w14:textId="51976EB7" w:rsidR="00D52EEB" w:rsidRDefault="00DF03C5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426F9B">
      <w:rPr>
        <w:noProof/>
      </w:rPr>
      <w:t>2/13/2026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984B" w14:textId="77777777" w:rsidR="00BA5656" w:rsidRDefault="00BA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1763" w14:textId="77777777" w:rsidR="003F12F8" w:rsidRDefault="003F12F8" w:rsidP="006B77F4">
      <w:pPr>
        <w:spacing w:after="0" w:line="240" w:lineRule="auto"/>
      </w:pPr>
      <w:r>
        <w:separator/>
      </w:r>
    </w:p>
  </w:footnote>
  <w:footnote w:type="continuationSeparator" w:id="0">
    <w:p w14:paraId="328D4D86" w14:textId="77777777" w:rsidR="003F12F8" w:rsidRDefault="003F12F8" w:rsidP="006B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909E" w14:textId="77777777" w:rsidR="00BA5656" w:rsidRDefault="00BA5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5DA5" w14:textId="0537E05B" w:rsidR="00D410FA" w:rsidRPr="00BA5656" w:rsidRDefault="00D410FA" w:rsidP="00D410FA">
    <w:pPr>
      <w:pStyle w:val="Header"/>
      <w:jc w:val="center"/>
      <w:rPr>
        <w:rFonts w:asciiTheme="majorHAnsi" w:hAnsiTheme="majorHAnsi"/>
        <w:b/>
        <w:bCs/>
      </w:rPr>
    </w:pPr>
    <w:r w:rsidRPr="00BA5656">
      <w:rPr>
        <w:rFonts w:asciiTheme="majorHAnsi" w:hAnsiTheme="majorHAnsi"/>
        <w:b/>
        <w:bCs/>
      </w:rPr>
      <w:t>Rutgers Health E-Check Payment Tutorial</w:t>
    </w:r>
  </w:p>
  <w:p w14:paraId="2BC5D76D" w14:textId="246A57F0" w:rsidR="006B77F4" w:rsidRDefault="006B7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515C" w14:textId="77777777" w:rsidR="00BA5656" w:rsidRDefault="00BA5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0EB6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1CE1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38A8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9C65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CCAD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6E30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EE68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A48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128E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7E7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7F3E6B"/>
    <w:multiLevelType w:val="hybridMultilevel"/>
    <w:tmpl w:val="0C3A5B7C"/>
    <w:lvl w:ilvl="0" w:tplc="26F032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5487">
    <w:abstractNumId w:val="9"/>
  </w:num>
  <w:num w:numId="2" w16cid:durableId="1792086503">
    <w:abstractNumId w:val="7"/>
  </w:num>
  <w:num w:numId="3" w16cid:durableId="419106079">
    <w:abstractNumId w:val="6"/>
  </w:num>
  <w:num w:numId="4" w16cid:durableId="1274938962">
    <w:abstractNumId w:val="5"/>
  </w:num>
  <w:num w:numId="5" w16cid:durableId="895167038">
    <w:abstractNumId w:val="4"/>
  </w:num>
  <w:num w:numId="6" w16cid:durableId="622004380">
    <w:abstractNumId w:val="8"/>
  </w:num>
  <w:num w:numId="7" w16cid:durableId="236521243">
    <w:abstractNumId w:val="3"/>
  </w:num>
  <w:num w:numId="8" w16cid:durableId="975381264">
    <w:abstractNumId w:val="2"/>
  </w:num>
  <w:num w:numId="9" w16cid:durableId="684600653">
    <w:abstractNumId w:val="1"/>
  </w:num>
  <w:num w:numId="10" w16cid:durableId="156388276">
    <w:abstractNumId w:val="0"/>
  </w:num>
  <w:num w:numId="11" w16cid:durableId="1707441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F4"/>
    <w:rsid w:val="00037FD8"/>
    <w:rsid w:val="00052591"/>
    <w:rsid w:val="00066DAE"/>
    <w:rsid w:val="000A6B17"/>
    <w:rsid w:val="000B22AD"/>
    <w:rsid w:val="000D4DE8"/>
    <w:rsid w:val="000F2C8C"/>
    <w:rsid w:val="00100BF0"/>
    <w:rsid w:val="00113BCF"/>
    <w:rsid w:val="00115DD3"/>
    <w:rsid w:val="0016789A"/>
    <w:rsid w:val="001A3EF8"/>
    <w:rsid w:val="001C7DDC"/>
    <w:rsid w:val="002029C5"/>
    <w:rsid w:val="002047AC"/>
    <w:rsid w:val="00211690"/>
    <w:rsid w:val="002405E0"/>
    <w:rsid w:val="00274334"/>
    <w:rsid w:val="00333B61"/>
    <w:rsid w:val="00343E6E"/>
    <w:rsid w:val="003A564E"/>
    <w:rsid w:val="003F12F8"/>
    <w:rsid w:val="00401140"/>
    <w:rsid w:val="00407094"/>
    <w:rsid w:val="00426976"/>
    <w:rsid w:val="00426F9B"/>
    <w:rsid w:val="00467586"/>
    <w:rsid w:val="00496908"/>
    <w:rsid w:val="004E0EC6"/>
    <w:rsid w:val="0052552D"/>
    <w:rsid w:val="00661A93"/>
    <w:rsid w:val="0066227C"/>
    <w:rsid w:val="006657A5"/>
    <w:rsid w:val="00695F09"/>
    <w:rsid w:val="006977D4"/>
    <w:rsid w:val="006A181C"/>
    <w:rsid w:val="006A73C0"/>
    <w:rsid w:val="006B77F4"/>
    <w:rsid w:val="00702663"/>
    <w:rsid w:val="00726F62"/>
    <w:rsid w:val="007562B3"/>
    <w:rsid w:val="007A5CD5"/>
    <w:rsid w:val="007F15A6"/>
    <w:rsid w:val="008248FC"/>
    <w:rsid w:val="00844139"/>
    <w:rsid w:val="00850E75"/>
    <w:rsid w:val="00860317"/>
    <w:rsid w:val="00891BE9"/>
    <w:rsid w:val="008C64B0"/>
    <w:rsid w:val="00907D8D"/>
    <w:rsid w:val="009A241F"/>
    <w:rsid w:val="009C3B03"/>
    <w:rsid w:val="009C59BD"/>
    <w:rsid w:val="00A50780"/>
    <w:rsid w:val="00A54A97"/>
    <w:rsid w:val="00A61EBA"/>
    <w:rsid w:val="00A74D89"/>
    <w:rsid w:val="00AC5543"/>
    <w:rsid w:val="00B33A96"/>
    <w:rsid w:val="00B34EE5"/>
    <w:rsid w:val="00B5284C"/>
    <w:rsid w:val="00B604A1"/>
    <w:rsid w:val="00B918C2"/>
    <w:rsid w:val="00BA19CB"/>
    <w:rsid w:val="00BA5656"/>
    <w:rsid w:val="00BC56B4"/>
    <w:rsid w:val="00C46318"/>
    <w:rsid w:val="00C616FD"/>
    <w:rsid w:val="00CE5BAA"/>
    <w:rsid w:val="00CF6DF0"/>
    <w:rsid w:val="00D410FA"/>
    <w:rsid w:val="00D44A1A"/>
    <w:rsid w:val="00D52EEB"/>
    <w:rsid w:val="00DF03C5"/>
    <w:rsid w:val="00E94375"/>
    <w:rsid w:val="00EA4601"/>
    <w:rsid w:val="00EC2D77"/>
    <w:rsid w:val="00F80B95"/>
    <w:rsid w:val="00F836CA"/>
    <w:rsid w:val="00F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35DD596F"/>
  <w15:chartTrackingRefBased/>
  <w15:docId w15:val="{0F920881-E831-4B2A-B90D-6C4897D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F4"/>
  </w:style>
  <w:style w:type="paragraph" w:styleId="Footer">
    <w:name w:val="footer"/>
    <w:basedOn w:val="Normal"/>
    <w:link w:val="FooterChar"/>
    <w:uiPriority w:val="99"/>
    <w:unhideWhenUsed/>
    <w:rsid w:val="006B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7F4"/>
  </w:style>
  <w:style w:type="character" w:styleId="Hyperlink">
    <w:name w:val="Hyperlink"/>
    <w:basedOn w:val="DefaultParagraphFont"/>
    <w:uiPriority w:val="99"/>
    <w:unhideWhenUsed/>
    <w:rsid w:val="006B77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9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2591"/>
  </w:style>
  <w:style w:type="paragraph" w:styleId="BlockText">
    <w:name w:val="Block Text"/>
    <w:basedOn w:val="Normal"/>
    <w:uiPriority w:val="99"/>
    <w:semiHidden/>
    <w:unhideWhenUsed/>
    <w:rsid w:val="0005259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525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591"/>
  </w:style>
  <w:style w:type="paragraph" w:styleId="BodyText2">
    <w:name w:val="Body Text 2"/>
    <w:basedOn w:val="Normal"/>
    <w:link w:val="BodyText2Char"/>
    <w:uiPriority w:val="99"/>
    <w:semiHidden/>
    <w:unhideWhenUsed/>
    <w:rsid w:val="000525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591"/>
  </w:style>
  <w:style w:type="paragraph" w:styleId="BodyText3">
    <w:name w:val="Body Text 3"/>
    <w:basedOn w:val="Normal"/>
    <w:link w:val="BodyText3Char"/>
    <w:uiPriority w:val="99"/>
    <w:semiHidden/>
    <w:unhideWhenUsed/>
    <w:rsid w:val="000525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259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259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25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25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25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2591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25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25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25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25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259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59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5259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2591"/>
  </w:style>
  <w:style w:type="paragraph" w:styleId="CommentText">
    <w:name w:val="annotation text"/>
    <w:basedOn w:val="Normal"/>
    <w:link w:val="CommentTextChar"/>
    <w:uiPriority w:val="99"/>
    <w:semiHidden/>
    <w:unhideWhenUsed/>
    <w:rsid w:val="00052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9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2591"/>
  </w:style>
  <w:style w:type="character" w:customStyle="1" w:styleId="DateChar">
    <w:name w:val="Date Char"/>
    <w:basedOn w:val="DefaultParagraphFont"/>
    <w:link w:val="Date"/>
    <w:uiPriority w:val="99"/>
    <w:semiHidden/>
    <w:rsid w:val="00052591"/>
  </w:style>
  <w:style w:type="paragraph" w:styleId="DocumentMap">
    <w:name w:val="Document Map"/>
    <w:basedOn w:val="Normal"/>
    <w:link w:val="DocumentMapChar"/>
    <w:uiPriority w:val="99"/>
    <w:semiHidden/>
    <w:unhideWhenUsed/>
    <w:rsid w:val="000525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259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259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2591"/>
  </w:style>
  <w:style w:type="paragraph" w:styleId="EndnoteText">
    <w:name w:val="endnote text"/>
    <w:basedOn w:val="Normal"/>
    <w:link w:val="EndnoteTextChar"/>
    <w:uiPriority w:val="99"/>
    <w:semiHidden/>
    <w:unhideWhenUsed/>
    <w:rsid w:val="000525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59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525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25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5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591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259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259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25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259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2591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0525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525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525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525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525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525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25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25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25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525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525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25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25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25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25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525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25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25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25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52591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525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259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25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25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525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525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25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259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591"/>
  </w:style>
  <w:style w:type="paragraph" w:styleId="PlainText">
    <w:name w:val="Plain Text"/>
    <w:basedOn w:val="Normal"/>
    <w:link w:val="PlainTextChar"/>
    <w:uiPriority w:val="99"/>
    <w:semiHidden/>
    <w:unhideWhenUsed/>
    <w:rsid w:val="000525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2591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25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2591"/>
  </w:style>
  <w:style w:type="paragraph" w:styleId="Signature">
    <w:name w:val="Signature"/>
    <w:basedOn w:val="Normal"/>
    <w:link w:val="SignatureChar"/>
    <w:uiPriority w:val="99"/>
    <w:semiHidden/>
    <w:unhideWhenUsed/>
    <w:rsid w:val="0005259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2591"/>
  </w:style>
  <w:style w:type="paragraph" w:styleId="TableofAuthorities">
    <w:name w:val="table of authorities"/>
    <w:basedOn w:val="Normal"/>
    <w:next w:val="Normal"/>
    <w:uiPriority w:val="99"/>
    <w:semiHidden/>
    <w:unhideWhenUsed/>
    <w:rsid w:val="000525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52591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525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525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25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25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25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25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25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25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25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25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59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y.rutgers.edu/uxp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136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 Health ECheck Payment Tutorial</dc:title>
  <dc:subject/>
  <dc:creator>Brenna Krawcheck</dc:creator>
  <cp:keywords/>
  <dc:description/>
  <cp:lastModifiedBy>Brenna Krawcheck</cp:lastModifiedBy>
  <cp:revision>57</cp:revision>
  <cp:lastPrinted>2025-06-10T19:51:00Z</cp:lastPrinted>
  <dcterms:created xsi:type="dcterms:W3CDTF">2025-06-06T17:52:00Z</dcterms:created>
  <dcterms:modified xsi:type="dcterms:W3CDTF">2026-02-13T21:44:00Z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6c383569-c692-4804-8701-0bb3a91651cd</vt:lpwstr>
  </property>
</Properties>
</file>